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DE2730" w:rsidTr="00DE2730">
        <w:trPr>
          <w:jc w:val="center"/>
        </w:trPr>
        <w:tc>
          <w:tcPr>
            <w:tcW w:w="0" w:type="auto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DE2730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DE2730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rightFromText="-1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72"/>
                        </w:tblGrid>
                        <w:tr w:rsidR="00DE2730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leftFromText="30" w:rightFromText="30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72"/>
                              </w:tblGrid>
                              <w:tr w:rsidR="00DE2730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:rsidR="00DE2730" w:rsidRDefault="00DE2730" w:rsidP="00DE2730">
                                    <w:pPr>
                                      <w:spacing w:before="240" w:after="240" w:line="360" w:lineRule="auto"/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  <w:t xml:space="preserve"> Vážení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jazdci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  <w:t> 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prinášame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vám organizačné pokyny k 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poslednému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tohtoročnému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podujatiu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Alpe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Adria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RR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Championship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a IMRC Cup,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ktoré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sa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uskutoční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gram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23.-25</w:t>
                                    </w:r>
                                    <w:proofErr w:type="gram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.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septembra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na Slovakia Ringu.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  <w:t> 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KONCOROČNÉ VYHLÁSENIE NAJÚSPEŠNEJŠÍCH HNEĎ PO KAŽDÝCH PRETEKOCH!!!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  <w:t xml:space="preserve">Po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nedeľných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pretekoch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každej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triedy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prebehne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na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stupňoch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víťazov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zároveň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vyhlásenie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najúspešnejších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pretekárov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celého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serial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Alpe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Adria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(aj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hodnotenie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Open, Junior, Senior a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Woman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). V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každej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triede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Alpe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Adrie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budú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na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mieste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ocenení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prví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piati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pretekári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celkovej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klasifikácie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, a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takisto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jazdci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gram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na 6.-10</w:t>
                                    </w:r>
                                    <w:proofErr w:type="gram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.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mieste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ktorí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obdržia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vouchery s 10-percentnou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zľavou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na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štartovnom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sezónu 2017).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Ocenení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budú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aj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jazdci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IMRC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Cupu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(prvých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desať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jazdcov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konečnej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klasifikácie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),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národného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hodnotenia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Majstrovstiev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Slovenska, Slovenského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pohára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a Czech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Cupu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Preto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prosíme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jazdcov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, aby sledovali svoje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umiestnenie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v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tabuľke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celkového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hodnotenia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, aby mohli byť na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vyhlásení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prítomní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Vyhodnotenie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po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všetkých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pretekoch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bude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prebiehať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na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stupňoch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víťazov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ktoré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však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tentoraz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budú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umiestnené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v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strede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paddocku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!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Orientačný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plán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paddocku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nájdete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tu: </w:t>
                                    </w:r>
                                    <w:hyperlink r:id="rId5" w:history="1">
                                      <w:r>
                                        <w:rPr>
                                          <w:rStyle w:val="Hypertextovodkaz"/>
                                          <w:rFonts w:ascii="Helvetica" w:hAnsi="Helvetica" w:cs="Helvetica"/>
                                          <w:color w:val="6DC6DD"/>
                                          <w:sz w:val="23"/>
                                          <w:szCs w:val="23"/>
                                        </w:rPr>
                                        <w:t>http://www.slovakiaracing.sk/wp-content/uploads/2016/09/SLOVAKIA-RING-paddock-september.pdf</w:t>
                                      </w:r>
                                    </w:hyperlink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Po skončení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posledných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pretekov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pozývame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účastníkov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na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koncoročné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priateľské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stretnutie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s občerstvením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práve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v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priestore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pri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stupňoch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víťazov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pri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kamióne Slovakia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Racing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  <w:t> 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VSTUP DO PADDOCKU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  <w:t xml:space="preserve">Vstup do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paddocku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je možný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vo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štvrtok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22.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septembra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nasledovne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  <w:t xml:space="preserve">- účastníci </w:t>
                                    </w:r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so zarezervovaným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boxom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musia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dodržať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vjazd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do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paddocku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medzi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19:00 a 19:45 hod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!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  <w:t xml:space="preserve">- účastníci </w:t>
                                    </w:r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bez 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zarezervovaného boxu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budú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mať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vjazd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do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paddocku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umožnený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následne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od 20:00 hod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Vjazd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do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paddocku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bude možný do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polnoci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a 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následne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v 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piatok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od 7:00 hod.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lastRenderedPageBreak/>
                                      <w:t>V 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Paddocku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budú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prítomní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naši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koordinátori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ktorí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Vás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budú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usmerňovať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podľa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</w:p>
                                  <w:p w:rsidR="00DE2730" w:rsidRDefault="00DE2730" w:rsidP="00DE2730">
                                    <w:pPr>
                                      <w:spacing w:before="240" w:after="240" w:line="360" w:lineRule="auto"/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toho,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kto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má kde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prenajatý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box.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Dodržovať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ich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pokyny je Vašou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povinnosťou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Pokiaľ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prídete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v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inom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čase, budeme vás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sústreďovať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na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parkovisku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pred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vstupom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do areálu, kde však </w:t>
                                    </w:r>
                                    <w:proofErr w:type="gram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budete mať</w:t>
                                    </w:r>
                                    <w:proofErr w:type="gram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k 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dispozícii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aj elektriku.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Zoznam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obsadenosti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boxov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nájdete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na tomto odkaze: </w:t>
                                    </w:r>
                                    <w:hyperlink r:id="rId6" w:history="1">
                                      <w:r>
                                        <w:rPr>
                                          <w:rStyle w:val="Hypertextovodkaz"/>
                                          <w:rFonts w:ascii="Helvetica" w:hAnsi="Helvetica" w:cs="Helvetica"/>
                                          <w:color w:val="6DC6DD"/>
                                          <w:sz w:val="23"/>
                                          <w:szCs w:val="23"/>
                                        </w:rPr>
                                        <w:t>https://docs.google.com/spreadsheets/d/1edbOr4TWPIIEqGIHKARbgUvJ6O8lYcaDjQrq0BTdE38/edit#gid=1596164111</w:t>
                                      </w:r>
                                    </w:hyperlink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Orientačný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plán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paddocku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nájdete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tu: </w:t>
                                    </w:r>
                                    <w:hyperlink r:id="rId7" w:history="1">
                                      <w:r>
                                        <w:rPr>
                                          <w:rStyle w:val="Hypertextovodkaz"/>
                                          <w:rFonts w:ascii="Helvetica" w:hAnsi="Helvetica" w:cs="Helvetica"/>
                                          <w:color w:val="6DC6DD"/>
                                          <w:sz w:val="23"/>
                                          <w:szCs w:val="23"/>
                                        </w:rPr>
                                        <w:t>http://www.slovakiaracing.sk/wp-content/uploads/2016/09/SLOVAKIA-RING-paddock-september.pdf</w:t>
                                      </w:r>
                                    </w:hyperlink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  <w:t> 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ADMNISTRATÍVNA PREBIERKA A TECHNICKÁ KONTROLA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-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Administratívna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prebierka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bude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prebiehať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v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Race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Office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(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hlavná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veža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na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prízemí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). Na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administratívne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preberanie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si každý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pretekár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prinesie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podpísanú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prihlášku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ktorá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mu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prišla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e-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mailom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po online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registrácii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licenciu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a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potvrdenie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o 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zaplatení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Pri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administratívnej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prebierke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pretekár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dostane pásku na ruku (bude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sa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kontrolovať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pri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Exite na trať), časový harmonogram, pokyny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agentúry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a noví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jazdci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aj 4 ks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visačiek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členov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svojho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tímu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(bez nich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sa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nedostanú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na pit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lane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ani na dráhu, v 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prípade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straty bude vystavená nová za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poplatok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20,-€)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Všetci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členovia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tímov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sú povinní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počas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celého víkendu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nosiť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visačky na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viditeľnom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mieste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! Bez visačky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nebudú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vpustení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na pit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lane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, ani na trať!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Administratívna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prebierka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bude v čase: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  <w:t xml:space="preserve">-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štvrtok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19:00 -22:00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  <w:t xml:space="preserve">-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piatok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07:00 -19:00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- Technická kontrola 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bude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prebiehať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v boxe č. 0 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v 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týchto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časoch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  <w:t xml:space="preserve">-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štvrtok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20:00 -23:00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  <w:t xml:space="preserve">-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piatok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07:00 -19:00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  <w:t>- sobota 07:00 - 15:00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  <w:t> 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POVINNÝ BRÍFING PRE PRETEKÁROV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Riders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brífing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je povinný a 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uskutoční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sa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v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piatok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o 18:30 hod v 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miestnosti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VIP na 1. poschodí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vedľa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boxu č. 20.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  <w:t> 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LICENCIE PRE IMRC CUP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lastRenderedPageBreak/>
                                      <w:t>Pre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účasť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v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seriáli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IMRC Cup akceptujeme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licencie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všetkých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krajín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EU,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ktorých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</w:p>
                                  <w:p w:rsidR="00DE2730" w:rsidRDefault="00DE2730" w:rsidP="00DE2730">
                                    <w:pPr>
                                      <w:spacing w:before="240" w:after="240" w:line="360" w:lineRule="auto"/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federácie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sú registrované u FIM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Europe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. Je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potrebné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byť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držiteľom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medzinárodnej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licencie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typu „A“,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alebo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národnej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licencie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typu „B“ (v tomto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prípade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je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potrebné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štartovacie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povolenie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do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zahraničia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).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  <w:t> 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VSTUP NA TRIBÚNY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  <w:t>Každý (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pretekár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či člen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pretekárovho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sprievodu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) má vstup na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divácke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tribúny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za 50%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zľavu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, </w:t>
                                    </w:r>
                                    <w:proofErr w:type="gram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t.j. 2,</w:t>
                                    </w:r>
                                    <w:proofErr w:type="gram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-€ / hl.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tribúna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a 1,50,-€  /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ostatné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tribúny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. Vstupenky si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môžete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kúpiť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v 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piatok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počas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celého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dňa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u promotéra v 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miestnosti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Race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Office.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  <w:t> 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SLUŽBY PRE VÁS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  <w:t xml:space="preserve">Aj tento rok sú Vám na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každom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podujatí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seriálu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Alpe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Adria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Road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Racing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Championship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k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dispozícii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služby našich partnerských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spoločností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ktorých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prehľad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vám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prinášame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Dodávatelia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pneumatík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Partnerskí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dodávatelia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pneumatík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sú na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všetkých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podujatiach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s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predajom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a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servisom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  <w:t>DUNLOP (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dodávateľ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Maco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Racing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)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  <w:t>PIRELLI (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dodávateľ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IV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Racing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)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Pretekári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ktorí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budú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jazdiť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na pneumatikách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Dunlop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a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Pirelli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môžu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v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kvalifikácie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a v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pretekoch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používať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pneumatiky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kúpené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a označené len od uvedených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dodávateľov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Maco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Racing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a IV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Racing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Cenník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pneumatík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DUNLOP: </w:t>
                                    </w:r>
                                    <w:hyperlink r:id="rId8" w:history="1">
                                      <w:r>
                                        <w:rPr>
                                          <w:rStyle w:val="Hypertextovodkaz"/>
                                          <w:rFonts w:ascii="Helvetica" w:hAnsi="Helvetica" w:cs="Helvetica"/>
                                          <w:color w:val="6DC6DD"/>
                                          <w:sz w:val="23"/>
                                          <w:szCs w:val="23"/>
                                        </w:rPr>
                                        <w:t>http://macoracing.com/wp-content/uploads/2016/05/2016_MACO-RACING-PRICE-LIST_ALPE-ADRIA.pdf</w:t>
                                      </w:r>
                                    </w:hyperlink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Cenník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pneumatík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PIRELLI: </w:t>
                                    </w:r>
                                    <w:hyperlink r:id="rId9" w:history="1">
                                      <w:r>
                                        <w:rPr>
                                          <w:rStyle w:val="Hypertextovodkaz"/>
                                          <w:rFonts w:ascii="Helvetica" w:hAnsi="Helvetica" w:cs="Helvetica"/>
                                          <w:color w:val="6DC6DD"/>
                                          <w:sz w:val="23"/>
                                          <w:szCs w:val="23"/>
                                        </w:rPr>
                                        <w:t>http://www.slovakiaracing.sk/wp-content/uploads/2016/05/Pirelli-2016.pdf</w:t>
                                      </w:r>
                                    </w:hyperlink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Podvozky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Öhlins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Spoločnosť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ÖHLINS Halbich je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rovnako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na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všetkých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podujatiach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so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svojimi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službami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ako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predaj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, servis a poradenstvo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ohľadom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podvozkov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ÖHLINS.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  <w:t xml:space="preserve">– servis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tlmičov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priamo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na okruhu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  <w:t xml:space="preserve">–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nastavenie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tlmičov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podľa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požiadaviek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jazdca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  <w:t xml:space="preserve">–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predaj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produktov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Öhlins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na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väčšinu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cestných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motocyklov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  <w:t xml:space="preserve">–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predaj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pružín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a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dielov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Öhlins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Cenník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ÖHLINS: </w:t>
                                    </w:r>
                                    <w:hyperlink r:id="rId10" w:history="1">
                                      <w:r>
                                        <w:rPr>
                                          <w:rStyle w:val="Hypertextovodkaz"/>
                                          <w:rFonts w:ascii="Helvetica" w:hAnsi="Helvetica" w:cs="Helvetica"/>
                                          <w:color w:val="6DC6DD"/>
                                          <w:sz w:val="23"/>
                                          <w:szCs w:val="23"/>
                                        </w:rPr>
                                        <w:t>http://www.slovakiaracing.sk/wp-content/uploads/2016/05/Ohlins-</w:t>
                                      </w:r>
                                      <w:r>
                                        <w:rPr>
                                          <w:rStyle w:val="Hypertextovodkaz"/>
                                          <w:rFonts w:ascii="Helvetica" w:hAnsi="Helvetica" w:cs="Helvetica"/>
                                          <w:color w:val="6DC6DD"/>
                                          <w:sz w:val="23"/>
                                          <w:szCs w:val="23"/>
                                        </w:rPr>
                                        <w:lastRenderedPageBreak/>
                                        <w:t>Halbich-2016.doc</w:t>
                                      </w:r>
                                    </w:hyperlink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</w:p>
                                  <w:p w:rsidR="00DE2730" w:rsidRDefault="00DE2730" w:rsidP="00DE2730">
                                    <w:pPr>
                                      <w:spacing w:before="240" w:after="240" w:line="360" w:lineRule="auto"/>
                                    </w:pP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Predaj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náhradných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dielov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a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doplnkov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Rovnako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si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môžete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priamo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na našich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podujatiach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zadovážiť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náhradné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diely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a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doplnky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od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spoločnosti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HS moto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racing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Taping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a masáže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  <w:t xml:space="preserve">Aj tento rok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sa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staráme aj o Vašu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fyzickú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stránku, a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preto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Vám je k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dispozícii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špecialista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na masáž a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tapovanie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, bývalý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skvelý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pretekár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Jakub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Jantulík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ktorý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svoje znalosti v </w:t>
                                    </w:r>
                                    <w:proofErr w:type="gram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obore</w:t>
                                    </w:r>
                                    <w:proofErr w:type="gram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masáží a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tapingu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preukázal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už na našich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predchádzajúcich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podujatiach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.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Vybrať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si budete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môcť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aj z masáží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rôznych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častí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tela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Fotografie z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podujatia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Môžete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si aj, či už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priamo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na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podujatiach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alebo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aj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cez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internet (</w:t>
                                    </w:r>
                                    <w:hyperlink r:id="rId11" w:history="1">
                                      <w:r>
                                        <w:rPr>
                                          <w:rStyle w:val="Hypertextovodkaz"/>
                                          <w:rFonts w:ascii="Helvetica" w:hAnsi="Helvetica" w:cs="Helvetica"/>
                                          <w:color w:val="6DC6DD"/>
                                          <w:sz w:val="23"/>
                                          <w:szCs w:val="23"/>
                                        </w:rPr>
                                        <w:t>www.fotoracing.cz</w:t>
                                      </w:r>
                                    </w:hyperlink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),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zakúpiť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fotografie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zo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všetkých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podujatí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ktoré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vás bude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opäť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pripravovať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český fotograf Petr Štola, známy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nielen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z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pretekov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Alpe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Adria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, ale aj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zo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šampionátu IDM a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World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Superbike.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  <w:t> 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KONTAKTUJTE NÁS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  <w:t xml:space="preserve">V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prípade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akýchkoľvek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otázok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nás kontaktujte či už na adrese </w:t>
                                    </w:r>
                                    <w:hyperlink r:id="rId12" w:history="1">
                                      <w:r>
                                        <w:rPr>
                                          <w:rStyle w:val="Hypertextovodkaz"/>
                                          <w:rFonts w:ascii="Helvetica" w:hAnsi="Helvetica" w:cs="Helvetica"/>
                                          <w:sz w:val="23"/>
                                          <w:szCs w:val="23"/>
                                        </w:rPr>
                                        <w:t>info@slovakiaracing.sk</w:t>
                                      </w:r>
                                    </w:hyperlink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alebo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priamo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na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telefónnom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čísle +421 918 736 557.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Naša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webstránka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: </w:t>
                                    </w:r>
                                    <w:hyperlink r:id="rId13" w:tgtFrame="_blank" w:history="1">
                                      <w:r>
                                        <w:rPr>
                                          <w:rStyle w:val="Hypertextovodkaz"/>
                                          <w:rFonts w:ascii="Helvetica" w:hAnsi="Helvetica" w:cs="Helvetica"/>
                                          <w:color w:val="6DC6DD"/>
                                          <w:sz w:val="23"/>
                                          <w:szCs w:val="23"/>
                                        </w:rPr>
                                        <w:t>www.slovakiaracing.sk</w:t>
                                      </w:r>
                                    </w:hyperlink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  <w:t xml:space="preserve">Sledujte nás aj na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facebooku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: </w:t>
                                    </w:r>
                                    <w:hyperlink r:id="rId14" w:tgtFrame="_blank" w:history="1">
                                      <w:r>
                                        <w:rPr>
                                          <w:rStyle w:val="Hypertextovodkaz"/>
                                          <w:rFonts w:ascii="Helvetica" w:hAnsi="Helvetica" w:cs="Helvetica"/>
                                          <w:color w:val="6DC6DD"/>
                                          <w:sz w:val="23"/>
                                          <w:szCs w:val="23"/>
                                        </w:rPr>
                                        <w:t>https://www.facebook.com/SlovakiaRacing</w:t>
                                      </w:r>
                                    </w:hyperlink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  <w:t> </w:t>
                                    </w:r>
                                    <w:bookmarkStart w:id="0" w:name="_GoBack"/>
                                    <w:bookmarkEnd w:id="0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S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pozdravom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  <w:t> </w:t>
                                    </w:r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Slovakia </w:t>
                                    </w:r>
                                    <w:proofErr w:type="spellStart"/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Racing</w:t>
                                    </w:r>
                                    <w:proofErr w:type="spellEnd"/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Team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DE2730" w:rsidRDefault="00DE2730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DE2730" w:rsidRDefault="00DE2730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2730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02"/>
                        </w:tblGrid>
                        <w:tr w:rsidR="00DE273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vAlign w:val="center"/>
                              <w:hideMark/>
                            </w:tcPr>
                            <w:p w:rsidR="00DE2730" w:rsidRDefault="00DE2730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DE2730" w:rsidRDefault="00DE2730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E2730" w:rsidRDefault="00DE2730">
                  <w:r>
                    <w:t> </w:t>
                  </w: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DE2730">
                    <w:tc>
                      <w:tcPr>
                        <w:tcW w:w="0" w:type="auto"/>
                        <w:tcMar>
                          <w:top w:w="270" w:type="dxa"/>
                          <w:left w:w="270" w:type="dxa"/>
                          <w:bottom w:w="27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32"/>
                        </w:tblGrid>
                        <w:tr w:rsidR="00DE2730">
                          <w:tc>
                            <w:tcPr>
                              <w:tcW w:w="0" w:type="auto"/>
                              <w:tcBorders>
                                <w:top w:val="single" w:sz="8" w:space="0" w:color="999999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E2730" w:rsidRDefault="00DE2730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DE2730" w:rsidRDefault="00DE2730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E2730" w:rsidRDefault="00DE2730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DE2730" w:rsidRDefault="00DE273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E2730" w:rsidTr="00DE2730">
        <w:trPr>
          <w:jc w:val="center"/>
        </w:trPr>
        <w:tc>
          <w:tcPr>
            <w:tcW w:w="0" w:type="auto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E2730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135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E2730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rightFromText="-1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E2730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leftFromText="30" w:rightFromText="30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DE2730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:rsidR="00DE2730" w:rsidRDefault="00DE2730">
                                    <w:pPr>
                                      <w:spacing w:line="300" w:lineRule="auto"/>
                                    </w:pPr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color w:val="606060"/>
                                        <w:sz w:val="17"/>
                                        <w:szCs w:val="17"/>
                                      </w:rPr>
                                      <w:lastRenderedPageBreak/>
                                      <w:t xml:space="preserve">Slovakia </w:t>
                                    </w:r>
                                    <w:proofErr w:type="spellStart"/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color w:val="606060"/>
                                        <w:sz w:val="17"/>
                                        <w:szCs w:val="17"/>
                                      </w:rPr>
                                      <w:t>Racing</w:t>
                                    </w:r>
                                    <w:proofErr w:type="spellEnd"/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color w:val="606060"/>
                                        <w:sz w:val="17"/>
                                        <w:szCs w:val="17"/>
                                      </w:rPr>
                                      <w:t xml:space="preserve"> © 2016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17"/>
                                        <w:szCs w:val="17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17"/>
                                        <w:szCs w:val="17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17"/>
                                        <w:szCs w:val="17"/>
                                      </w:rPr>
                                      <w:t xml:space="preserve">Slovakia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17"/>
                                        <w:szCs w:val="17"/>
                                      </w:rPr>
                                      <w:t>Racing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17"/>
                                        <w:szCs w:val="17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17"/>
                                        <w:szCs w:val="17"/>
                                      </w:rPr>
                                      <w:t>group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17"/>
                                        <w:szCs w:val="17"/>
                                      </w:rPr>
                                      <w:t xml:space="preserve"> s.r.o.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17"/>
                                        <w:szCs w:val="17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17"/>
                                        <w:szCs w:val="17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17"/>
                                        <w:szCs w:val="17"/>
                                      </w:rPr>
                                      <w:t>Slnečné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17"/>
                                        <w:szCs w:val="17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17"/>
                                        <w:szCs w:val="17"/>
                                      </w:rPr>
                                      <w:t>jazerá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17"/>
                                        <w:szCs w:val="17"/>
                                      </w:rPr>
                                      <w:t xml:space="preserve"> - sever 2602/165  Senec 903 01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17"/>
                                        <w:szCs w:val="17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17"/>
                                        <w:szCs w:val="17"/>
                                      </w:rPr>
                                      <w:br/>
                                      <w:t xml:space="preserve">e-mail: </w:t>
                                    </w:r>
                                    <w:hyperlink r:id="rId15" w:history="1">
                                      <w:r>
                                        <w:rPr>
                                          <w:rStyle w:val="Hypertextovodkaz"/>
                                          <w:rFonts w:ascii="Helvetica" w:hAnsi="Helvetica" w:cs="Helvetica"/>
                                          <w:sz w:val="17"/>
                                          <w:szCs w:val="17"/>
                                        </w:rPr>
                                        <w:t>feher@slovakiaracing.sk</w:t>
                                      </w:r>
                                    </w:hyperlink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17"/>
                                        <w:szCs w:val="17"/>
                                      </w:rPr>
                                      <w:br/>
                                      <w:t xml:space="preserve">mobil: +421(0)918 736 557 </w:t>
                                    </w:r>
                                  </w:p>
                                </w:tc>
                              </w:tr>
                            </w:tbl>
                            <w:p w:rsidR="00DE2730" w:rsidRDefault="00DE2730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DE2730" w:rsidRDefault="00DE2730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E2730" w:rsidRDefault="00DE2730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DE2730" w:rsidRDefault="00DE273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B2310D" w:rsidRDefault="00B2310D"/>
    <w:sectPr w:rsidR="00B23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730"/>
    <w:rsid w:val="00B2310D"/>
    <w:rsid w:val="00DE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273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E2730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DE2730"/>
    <w:rPr>
      <w:b/>
      <w:bCs/>
    </w:rPr>
  </w:style>
  <w:style w:type="character" w:styleId="Zvraznn">
    <w:name w:val="Emphasis"/>
    <w:basedOn w:val="Standardnpsmoodstavce"/>
    <w:uiPriority w:val="20"/>
    <w:qFormat/>
    <w:rsid w:val="00DE2730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27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2730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273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E2730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DE2730"/>
    <w:rPr>
      <w:b/>
      <w:bCs/>
    </w:rPr>
  </w:style>
  <w:style w:type="character" w:styleId="Zvraznn">
    <w:name w:val="Emphasis"/>
    <w:basedOn w:val="Standardnpsmoodstavce"/>
    <w:uiPriority w:val="20"/>
    <w:qFormat/>
    <w:rsid w:val="00DE2730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27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2730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ovakiaracing.us9.list-manage.com/track/click?u=8e97bdc7e4a828cb7a2461ad3&amp;id=230cbe9c0c&amp;e=b8f98802af" TargetMode="External"/><Relationship Id="rId13" Type="http://schemas.openxmlformats.org/officeDocument/2006/relationships/hyperlink" Target="http://slovakiaracing.us9.list-manage1.com/track/click?u=8e97bdc7e4a828cb7a2461ad3&amp;id=592d3946ae&amp;e=b8f98802a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lovakiaracing.us9.list-manage1.com/track/click?u=8e97bdc7e4a828cb7a2461ad3&amp;id=b103dba9ea&amp;e=b8f98802af" TargetMode="External"/><Relationship Id="rId12" Type="http://schemas.openxmlformats.org/officeDocument/2006/relationships/hyperlink" Target="mailto:info@slovakiaracing.sk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lovakiaracing.us9.list-manage.com/track/click?u=8e97bdc7e4a828cb7a2461ad3&amp;id=2a026e37b1&amp;e=b8f98802af" TargetMode="External"/><Relationship Id="rId11" Type="http://schemas.openxmlformats.org/officeDocument/2006/relationships/hyperlink" Target="http://slovakiaracing.us9.list-manage.com/track/click?u=8e97bdc7e4a828cb7a2461ad3&amp;id=e942238966&amp;e=b8f98802af" TargetMode="External"/><Relationship Id="rId5" Type="http://schemas.openxmlformats.org/officeDocument/2006/relationships/hyperlink" Target="http://slovakiaracing.us9.list-manage.com/track/click?u=8e97bdc7e4a828cb7a2461ad3&amp;id=830a8f7e23&amp;e=b8f98802af" TargetMode="External"/><Relationship Id="rId15" Type="http://schemas.openxmlformats.org/officeDocument/2006/relationships/hyperlink" Target="mailto:feher@slovakiaracing.sk" TargetMode="External"/><Relationship Id="rId10" Type="http://schemas.openxmlformats.org/officeDocument/2006/relationships/hyperlink" Target="http://slovakiaracing.us9.list-manage2.com/track/click?u=8e97bdc7e4a828cb7a2461ad3&amp;id=2d1e3b8cc4&amp;e=b8f98802a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lovakiaracing.us9.list-manage1.com/track/click?u=8e97bdc7e4a828cb7a2461ad3&amp;id=a8f2ec1d97&amp;e=b8f98802af" TargetMode="External"/><Relationship Id="rId14" Type="http://schemas.openxmlformats.org/officeDocument/2006/relationships/hyperlink" Target="http://slovakiaracing.us9.list-manage.com/track/click?u=8e97bdc7e4a828cb7a2461ad3&amp;id=0fd46ad082&amp;e=b8f98802af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1100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Vaňková Jana</dc:creator>
  <cp:lastModifiedBy>Vaňková Jana</cp:lastModifiedBy>
  <cp:revision>1</cp:revision>
  <dcterms:created xsi:type="dcterms:W3CDTF">2016-09-15T11:01:00Z</dcterms:created>
  <dcterms:modified xsi:type="dcterms:W3CDTF">2016-09-15T11:04:00Z</dcterms:modified>
</cp:coreProperties>
</file>